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30" w:rsidRPr="00203E6D" w:rsidRDefault="00203E6D" w:rsidP="00F338E0">
      <w:r>
        <w:t>Coronavirus Update</w:t>
      </w:r>
      <w:r w:rsidR="00414B9A" w:rsidRPr="00203E6D">
        <w:t xml:space="preserve"> March </w:t>
      </w:r>
      <w:proofErr w:type="gramStart"/>
      <w:r w:rsidR="00414B9A" w:rsidRPr="00203E6D">
        <w:t>23</w:t>
      </w:r>
      <w:r w:rsidR="00414B9A" w:rsidRPr="00203E6D">
        <w:rPr>
          <w:vertAlign w:val="superscript"/>
        </w:rPr>
        <w:t>rd</w:t>
      </w:r>
      <w:proofErr w:type="gramEnd"/>
      <w:r w:rsidR="00414B9A" w:rsidRPr="00203E6D">
        <w:t xml:space="preserve"> </w:t>
      </w:r>
    </w:p>
    <w:p w:rsidR="0028315A" w:rsidRPr="00203E6D" w:rsidRDefault="00103B8A" w:rsidP="008D617F">
      <w:r w:rsidRPr="00203E6D">
        <w:t xml:space="preserve">State officials continue to increase their efforts to protect seniors by </w:t>
      </w:r>
      <w:r w:rsidR="0028315A" w:rsidRPr="00203E6D">
        <w:t>issuing</w:t>
      </w:r>
      <w:r w:rsidRPr="00203E6D">
        <w:t xml:space="preserve"> </w:t>
      </w:r>
      <w:r w:rsidR="000A2737">
        <w:t>new</w:t>
      </w:r>
      <w:r w:rsidRPr="00203E6D">
        <w:t xml:space="preserve"> </w:t>
      </w:r>
      <w:r w:rsidR="0028315A" w:rsidRPr="00203E6D">
        <w:t>guid</w:t>
      </w:r>
      <w:r w:rsidR="00203E6D">
        <w:t>elines</w:t>
      </w:r>
      <w:r w:rsidRPr="00203E6D">
        <w:t xml:space="preserve"> </w:t>
      </w:r>
      <w:r w:rsidR="0028315A" w:rsidRPr="00203E6D">
        <w:t>for</w:t>
      </w:r>
      <w:r w:rsidRPr="00203E6D">
        <w:t xml:space="preserve"> retirement communities, assisted living</w:t>
      </w:r>
      <w:r w:rsidR="00430943">
        <w:t xml:space="preserve"> facilities and nursing homes. W</w:t>
      </w:r>
      <w:r w:rsidRPr="00203E6D">
        <w:t xml:space="preserve">e have </w:t>
      </w:r>
      <w:r w:rsidR="0028315A" w:rsidRPr="00203E6D">
        <w:t xml:space="preserve">received </w:t>
      </w:r>
      <w:r w:rsidR="00430943">
        <w:t>directives</w:t>
      </w:r>
      <w:r w:rsidR="0028315A" w:rsidRPr="00203E6D">
        <w:t xml:space="preserve"> </w:t>
      </w:r>
      <w:r w:rsidRPr="00203E6D">
        <w:t xml:space="preserve">to close the Copeland Community </w:t>
      </w:r>
      <w:r w:rsidR="00203E6D">
        <w:t xml:space="preserve">fitness </w:t>
      </w:r>
      <w:r w:rsidRPr="00203E6D">
        <w:t xml:space="preserve">Center and </w:t>
      </w:r>
      <w:r w:rsidR="0028315A" w:rsidRPr="00203E6D">
        <w:t xml:space="preserve">guidance </w:t>
      </w:r>
      <w:r w:rsidRPr="00203E6D">
        <w:t xml:space="preserve">to suspend communal dining.  </w:t>
      </w:r>
    </w:p>
    <w:p w:rsidR="00103B8A" w:rsidRPr="00203E6D" w:rsidRDefault="00203E6D" w:rsidP="008D617F">
      <w:r>
        <w:t>ACV residents</w:t>
      </w:r>
      <w:r w:rsidR="006756CC" w:rsidRPr="00203E6D">
        <w:t xml:space="preserve"> have received information </w:t>
      </w:r>
      <w:r w:rsidR="000A2737">
        <w:t>about</w:t>
      </w:r>
      <w:r w:rsidR="006756CC" w:rsidRPr="00203E6D">
        <w:t xml:space="preserve"> o</w:t>
      </w:r>
      <w:r w:rsidR="00430943">
        <w:t xml:space="preserve">ur new meal pick-up service. </w:t>
      </w:r>
      <w:r w:rsidR="006756CC" w:rsidRPr="00203E6D">
        <w:t xml:space="preserve">In addition to the </w:t>
      </w:r>
      <w:r w:rsidR="00430943">
        <w:t>takeout</w:t>
      </w:r>
      <w:r w:rsidR="006756CC" w:rsidRPr="00203E6D">
        <w:t xml:space="preserve"> service through the Lopin Gopher</w:t>
      </w:r>
      <w:r>
        <w:t xml:space="preserve"> Deli</w:t>
      </w:r>
      <w:r w:rsidR="006756CC" w:rsidRPr="00203E6D">
        <w:t xml:space="preserve">, </w:t>
      </w:r>
      <w:r>
        <w:t>they</w:t>
      </w:r>
      <w:r w:rsidR="006756CC" w:rsidRPr="00203E6D">
        <w:t xml:space="preserve"> can still go through the line </w:t>
      </w:r>
      <w:r>
        <w:t>at</w:t>
      </w:r>
      <w:r w:rsidR="006756CC" w:rsidRPr="00203E6D">
        <w:t xml:space="preserve"> </w:t>
      </w:r>
      <w:r>
        <w:t>Rumph</w:t>
      </w:r>
      <w:r w:rsidR="006756CC" w:rsidRPr="00203E6D">
        <w:t xml:space="preserve"> Dining Room </w:t>
      </w:r>
      <w:r w:rsidR="00430943">
        <w:t>to</w:t>
      </w:r>
      <w:r w:rsidR="006756CC" w:rsidRPr="00203E6D">
        <w:t xml:space="preserve"> choose </w:t>
      </w:r>
      <w:r>
        <w:t>meal</w:t>
      </w:r>
      <w:r w:rsidR="006756CC" w:rsidRPr="00203E6D">
        <w:t xml:space="preserve"> options</w:t>
      </w:r>
      <w:r>
        <w:t>,</w:t>
      </w:r>
      <w:r w:rsidR="006756CC" w:rsidRPr="00203E6D">
        <w:t xml:space="preserve"> which </w:t>
      </w:r>
      <w:proofErr w:type="gramStart"/>
      <w:r w:rsidR="006756CC" w:rsidRPr="00203E6D">
        <w:t>will be provided</w:t>
      </w:r>
      <w:proofErr w:type="gramEnd"/>
      <w:r w:rsidR="006756CC" w:rsidRPr="00203E6D">
        <w:t xml:space="preserve"> in a take-out container for enjoyment at home.</w:t>
      </w:r>
      <w:r>
        <w:t xml:space="preserve"> </w:t>
      </w:r>
      <w:r w:rsidR="00270EEF" w:rsidRPr="00203E6D">
        <w:t xml:space="preserve">There will be no </w:t>
      </w:r>
      <w:r w:rsidR="00430943">
        <w:t>seat</w:t>
      </w:r>
      <w:r w:rsidR="00270EEF" w:rsidRPr="00203E6D">
        <w:t>ing in the din</w:t>
      </w:r>
      <w:r>
        <w:t xml:space="preserve">ing room or Lopin Gopher Deli. </w:t>
      </w:r>
      <w:r w:rsidR="00270EEF" w:rsidRPr="00203E6D">
        <w:t xml:space="preserve">There will however continue to be </w:t>
      </w:r>
      <w:r w:rsidRPr="00203E6D">
        <w:t>three</w:t>
      </w:r>
      <w:r w:rsidR="00270EEF" w:rsidRPr="00203E6D">
        <w:t xml:space="preserve"> meals </w:t>
      </w:r>
      <w:r w:rsidR="00430943">
        <w:t>available</w:t>
      </w:r>
      <w:r w:rsidR="00270EEF" w:rsidRPr="00203E6D">
        <w:t xml:space="preserve"> every</w:t>
      </w:r>
      <w:r w:rsidR="0028315A" w:rsidRPr="00203E6D">
        <w:t xml:space="preserve"> </w:t>
      </w:r>
      <w:r w:rsidR="00270EEF" w:rsidRPr="00203E6D">
        <w:t>day</w:t>
      </w:r>
      <w:r>
        <w:t xml:space="preserve"> on a </w:t>
      </w:r>
      <w:r w:rsidR="00430943">
        <w:t>takeout</w:t>
      </w:r>
      <w:r>
        <w:t xml:space="preserve"> basis</w:t>
      </w:r>
      <w:r w:rsidR="00270EEF" w:rsidRPr="00203E6D">
        <w:t xml:space="preserve">. </w:t>
      </w:r>
    </w:p>
    <w:p w:rsidR="00BC184C" w:rsidRPr="00203E6D" w:rsidRDefault="00BC184C" w:rsidP="008D617F">
      <w:r w:rsidRPr="00203E6D">
        <w:t>Sign</w:t>
      </w:r>
      <w:r w:rsidR="00203E6D">
        <w:t xml:space="preserve">s </w:t>
      </w:r>
      <w:proofErr w:type="gramStart"/>
      <w:r w:rsidR="00203E6D">
        <w:t>have</w:t>
      </w:r>
      <w:r w:rsidRPr="00203E6D">
        <w:t xml:space="preserve"> been placed</w:t>
      </w:r>
      <w:proofErr w:type="gramEnd"/>
      <w:r w:rsidRPr="00203E6D">
        <w:t xml:space="preserve"> at both entrances informing the public that ACV facili</w:t>
      </w:r>
      <w:r w:rsidR="00203E6D">
        <w:t xml:space="preserve">ties are closed to nonmembers. </w:t>
      </w:r>
      <w:r w:rsidRPr="00203E6D">
        <w:t xml:space="preserve">Outside customers continue to visit </w:t>
      </w:r>
      <w:r w:rsidR="00270EEF" w:rsidRPr="00203E6D">
        <w:t xml:space="preserve">Copeland Medical Center, </w:t>
      </w:r>
      <w:r w:rsidRPr="00203E6D">
        <w:t>the bank and a few o</w:t>
      </w:r>
      <w:r w:rsidR="00430943">
        <w:t>ff campus</w:t>
      </w:r>
      <w:r w:rsidRPr="00203E6D">
        <w:t xml:space="preserve"> individuals who </w:t>
      </w:r>
      <w:r w:rsidR="00430943">
        <w:t>rent</w:t>
      </w:r>
      <w:r w:rsidRPr="00203E6D">
        <w:t xml:space="preserve"> </w:t>
      </w:r>
      <w:r w:rsidR="004A5B5A">
        <w:t>PO</w:t>
      </w:r>
      <w:r w:rsidR="00430943">
        <w:t xml:space="preserve"> boxes at the Post Office. </w:t>
      </w:r>
      <w:r w:rsidRPr="00203E6D">
        <w:t>Therefore, those facilities remain open to customers who use these services.</w:t>
      </w:r>
      <w:r w:rsidR="00203E6D">
        <w:t xml:space="preserve"> </w:t>
      </w:r>
      <w:r w:rsidR="00270EEF" w:rsidRPr="00203E6D">
        <w:t xml:space="preserve">Clinic patients </w:t>
      </w:r>
      <w:r w:rsidR="00203E6D">
        <w:t>are</w:t>
      </w:r>
      <w:r w:rsidR="00270EEF" w:rsidRPr="00203E6D">
        <w:t xml:space="preserve"> required to call before entering the </w:t>
      </w:r>
      <w:r w:rsidR="00203E6D">
        <w:t>building</w:t>
      </w:r>
      <w:r w:rsidR="00270EEF" w:rsidRPr="00203E6D">
        <w:t xml:space="preserve"> if they have a fever or other </w:t>
      </w:r>
      <w:r w:rsidR="000A2737">
        <w:t>Coronavirus</w:t>
      </w:r>
      <w:r w:rsidR="00270EEF" w:rsidRPr="00203E6D">
        <w:t xml:space="preserve"> symptoms.</w:t>
      </w:r>
    </w:p>
    <w:p w:rsidR="00BC184C" w:rsidRPr="00203E6D" w:rsidRDefault="00203E6D" w:rsidP="006756CC">
      <w:pPr>
        <w:rPr>
          <w:rFonts w:cs="Times New Roman"/>
        </w:rPr>
      </w:pPr>
      <w:r>
        <w:t>ACV residents</w:t>
      </w:r>
      <w:r w:rsidR="006756CC" w:rsidRPr="00203E6D">
        <w:t xml:space="preserve"> are encouraged to remain on Villag</w:t>
      </w:r>
      <w:r w:rsidR="00EA225E">
        <w:t>e g</w:t>
      </w:r>
      <w:r>
        <w:t xml:space="preserve">rounds as much as possible. </w:t>
      </w:r>
      <w:r w:rsidR="006756CC" w:rsidRPr="00203E6D">
        <w:t xml:space="preserve">We strongly recommend that </w:t>
      </w:r>
      <w:r w:rsidR="00430943">
        <w:t>residents</w:t>
      </w:r>
      <w:r w:rsidR="006756CC" w:rsidRPr="00203E6D">
        <w:t xml:space="preserve"> cancel visits from family and friends and </w:t>
      </w:r>
      <w:r w:rsidR="00430943" w:rsidRPr="00203E6D">
        <w:t>limit</w:t>
      </w:r>
      <w:r w:rsidR="006756CC" w:rsidRPr="00203E6D">
        <w:t xml:space="preserve"> </w:t>
      </w:r>
      <w:r w:rsidR="00430943">
        <w:t xml:space="preserve">their own </w:t>
      </w:r>
      <w:r w:rsidR="006756CC" w:rsidRPr="00203E6D">
        <w:t xml:space="preserve">travel </w:t>
      </w:r>
      <w:r w:rsidR="00BC184C" w:rsidRPr="00203E6D">
        <w:t>as much as possible</w:t>
      </w:r>
      <w:r w:rsidR="00430943">
        <w:t>,</w:t>
      </w:r>
      <w:r w:rsidR="00BC184C" w:rsidRPr="00203E6D">
        <w:t xml:space="preserve"> </w:t>
      </w:r>
      <w:r w:rsidR="009823F3" w:rsidRPr="00203E6D">
        <w:t xml:space="preserve">including </w:t>
      </w:r>
      <w:r w:rsidR="00430943">
        <w:t xml:space="preserve">curbing </w:t>
      </w:r>
      <w:r w:rsidR="009823F3" w:rsidRPr="00203E6D">
        <w:t xml:space="preserve">going </w:t>
      </w:r>
      <w:r w:rsidR="00BC184C" w:rsidRPr="00203E6D">
        <w:t xml:space="preserve">to </w:t>
      </w:r>
      <w:r w:rsidR="006756CC" w:rsidRPr="00203E6D">
        <w:t xml:space="preserve">stores and dining </w:t>
      </w:r>
      <w:r w:rsidR="00430943">
        <w:rPr>
          <w:rFonts w:cs="Times New Roman"/>
        </w:rPr>
        <w:t xml:space="preserve">venues </w:t>
      </w:r>
      <w:r w:rsidR="00436070">
        <w:rPr>
          <w:rFonts w:cs="Times New Roman"/>
        </w:rPr>
        <w:t>off campus</w:t>
      </w:r>
      <w:r w:rsidR="00430943">
        <w:rPr>
          <w:rFonts w:cs="Times New Roman"/>
        </w:rPr>
        <w:t xml:space="preserve">. </w:t>
      </w:r>
      <w:r w:rsidR="00BC184C" w:rsidRPr="00203E6D">
        <w:rPr>
          <w:rFonts w:cs="Times New Roman"/>
        </w:rPr>
        <w:t xml:space="preserve">The </w:t>
      </w:r>
      <w:r w:rsidR="00436070">
        <w:rPr>
          <w:rFonts w:cs="Times New Roman"/>
        </w:rPr>
        <w:t>Village Grocer remains open</w:t>
      </w:r>
      <w:r w:rsidR="00BC184C" w:rsidRPr="00203E6D">
        <w:rPr>
          <w:rFonts w:cs="Times New Roman"/>
        </w:rPr>
        <w:t xml:space="preserve"> to ACV members </w:t>
      </w:r>
      <w:r w:rsidR="00436070">
        <w:rPr>
          <w:rFonts w:cs="Times New Roman"/>
        </w:rPr>
        <w:t xml:space="preserve">only </w:t>
      </w:r>
      <w:r w:rsidR="00BC184C" w:rsidRPr="00203E6D">
        <w:rPr>
          <w:rFonts w:cs="Times New Roman"/>
        </w:rPr>
        <w:t xml:space="preserve">and </w:t>
      </w:r>
      <w:r w:rsidR="00436070">
        <w:rPr>
          <w:rFonts w:cs="Times New Roman"/>
        </w:rPr>
        <w:t xml:space="preserve">as always, </w:t>
      </w:r>
      <w:proofErr w:type="gramStart"/>
      <w:r w:rsidR="00436070">
        <w:rPr>
          <w:rFonts w:cs="Times New Roman"/>
        </w:rPr>
        <w:t>offers</w:t>
      </w:r>
      <w:proofErr w:type="gramEnd"/>
      <w:r w:rsidR="00BC184C" w:rsidRPr="00203E6D">
        <w:rPr>
          <w:rFonts w:cs="Times New Roman"/>
        </w:rPr>
        <w:t xml:space="preserve"> delivery service</w:t>
      </w:r>
      <w:r w:rsidR="00436070">
        <w:rPr>
          <w:rFonts w:cs="Times New Roman"/>
        </w:rPr>
        <w:t xml:space="preserve"> on campus</w:t>
      </w:r>
      <w:r w:rsidR="00BC184C" w:rsidRPr="00203E6D">
        <w:rPr>
          <w:rFonts w:cs="Times New Roman"/>
        </w:rPr>
        <w:t>.</w:t>
      </w:r>
    </w:p>
    <w:p w:rsidR="00BC184C" w:rsidRPr="00203E6D" w:rsidRDefault="00BC184C" w:rsidP="006756CC">
      <w:pPr>
        <w:rPr>
          <w:rFonts w:cs="Times New Roman"/>
        </w:rPr>
      </w:pPr>
      <w:r w:rsidRPr="00203E6D">
        <w:rPr>
          <w:rFonts w:cs="Times New Roman"/>
        </w:rPr>
        <w:t xml:space="preserve">The more people each </w:t>
      </w:r>
      <w:r w:rsidR="00203E6D">
        <w:rPr>
          <w:rFonts w:cs="Times New Roman"/>
        </w:rPr>
        <w:t xml:space="preserve">of us </w:t>
      </w:r>
      <w:r w:rsidRPr="00203E6D">
        <w:rPr>
          <w:rFonts w:cs="Times New Roman"/>
        </w:rPr>
        <w:t xml:space="preserve">visit, the more likely we are to </w:t>
      </w:r>
      <w:proofErr w:type="gramStart"/>
      <w:r w:rsidRPr="00203E6D">
        <w:rPr>
          <w:rFonts w:cs="Times New Roman"/>
        </w:rPr>
        <w:t>come in contact with</w:t>
      </w:r>
      <w:proofErr w:type="gramEnd"/>
      <w:r w:rsidRPr="00203E6D">
        <w:rPr>
          <w:rFonts w:cs="Times New Roman"/>
        </w:rPr>
        <w:t xml:space="preserve"> </w:t>
      </w:r>
      <w:r w:rsidR="009823F3" w:rsidRPr="00203E6D">
        <w:rPr>
          <w:rFonts w:cs="Times New Roman"/>
        </w:rPr>
        <w:t xml:space="preserve">someone with </w:t>
      </w:r>
      <w:r w:rsidR="004A5B5A">
        <w:rPr>
          <w:rFonts w:cs="Times New Roman"/>
        </w:rPr>
        <w:t>Coronavirus,</w:t>
      </w:r>
      <w:r w:rsidRPr="00203E6D">
        <w:rPr>
          <w:rFonts w:cs="Times New Roman"/>
        </w:rPr>
        <w:t xml:space="preserve"> and </w:t>
      </w:r>
      <w:r w:rsidR="009823F3" w:rsidRPr="00203E6D">
        <w:rPr>
          <w:rFonts w:cs="Times New Roman"/>
        </w:rPr>
        <w:t xml:space="preserve">that </w:t>
      </w:r>
      <w:r w:rsidRPr="00203E6D">
        <w:rPr>
          <w:rFonts w:cs="Times New Roman"/>
        </w:rPr>
        <w:t>put</w:t>
      </w:r>
      <w:r w:rsidR="009823F3" w:rsidRPr="00203E6D">
        <w:rPr>
          <w:rFonts w:cs="Times New Roman"/>
        </w:rPr>
        <w:t>s</w:t>
      </w:r>
      <w:r w:rsidRPr="00203E6D">
        <w:rPr>
          <w:rFonts w:cs="Times New Roman"/>
        </w:rPr>
        <w:t xml:space="preserve"> ot</w:t>
      </w:r>
      <w:r w:rsidR="00203E6D">
        <w:rPr>
          <w:rFonts w:cs="Times New Roman"/>
        </w:rPr>
        <w:t xml:space="preserve">her members and staff at risk. </w:t>
      </w:r>
      <w:r w:rsidRPr="00203E6D">
        <w:rPr>
          <w:rFonts w:cs="Times New Roman"/>
        </w:rPr>
        <w:t>Please contin</w:t>
      </w:r>
      <w:r w:rsidR="000A2737">
        <w:rPr>
          <w:rFonts w:cs="Times New Roman"/>
        </w:rPr>
        <w:t>ue to take this event seriously and remember handwashing and social distancing.</w:t>
      </w:r>
      <w:bookmarkStart w:id="0" w:name="_GoBack"/>
      <w:bookmarkEnd w:id="0"/>
    </w:p>
    <w:p w:rsidR="007D545B" w:rsidRPr="00203E6D" w:rsidRDefault="00BC184C" w:rsidP="007D545B">
      <w:r w:rsidRPr="00203E6D">
        <w:t xml:space="preserve">We continue to </w:t>
      </w:r>
      <w:r w:rsidR="00430943">
        <w:t>screen</w:t>
      </w:r>
      <w:r w:rsidR="00203E6D">
        <w:t xml:space="preserve"> </w:t>
      </w:r>
      <w:r w:rsidRPr="00203E6D">
        <w:t>employees and vendors daily</w:t>
      </w:r>
      <w:r w:rsidR="00430943">
        <w:t>.</w:t>
      </w:r>
      <w:r w:rsidRPr="00203E6D">
        <w:t xml:space="preserve"> </w:t>
      </w:r>
      <w:r w:rsidR="00430943">
        <w:t>W</w:t>
      </w:r>
      <w:r w:rsidRPr="00203E6D">
        <w:t>e will be</w:t>
      </w:r>
      <w:r w:rsidR="008A71D1">
        <w:t xml:space="preserve"> making </w:t>
      </w:r>
      <w:proofErr w:type="gramStart"/>
      <w:r w:rsidR="008A71D1">
        <w:t>more frequent contact</w:t>
      </w:r>
      <w:proofErr w:type="gramEnd"/>
      <w:r w:rsidR="008A71D1">
        <w:t xml:space="preserve"> with </w:t>
      </w:r>
      <w:r w:rsidRPr="00203E6D">
        <w:t xml:space="preserve">members to assess </w:t>
      </w:r>
      <w:r w:rsidR="00EA225E">
        <w:t>their personal situations. F</w:t>
      </w:r>
      <w:r w:rsidR="007D545B" w:rsidRPr="00203E6D">
        <w:t xml:space="preserve">or information pertinent to </w:t>
      </w:r>
      <w:r w:rsidR="00EA225E">
        <w:t>their</w:t>
      </w:r>
      <w:r w:rsidR="007D545B" w:rsidRPr="00203E6D">
        <w:t xml:space="preserve"> personal situation, </w:t>
      </w:r>
      <w:r w:rsidR="00EA225E">
        <w:t>members are encouraged to</w:t>
      </w:r>
      <w:r w:rsidR="007D545B" w:rsidRPr="00203E6D">
        <w:t xml:space="preserve"> c</w:t>
      </w:r>
      <w:r w:rsidR="00430943">
        <w:t>all</w:t>
      </w:r>
      <w:r w:rsidR="007D545B" w:rsidRPr="00203E6D">
        <w:t xml:space="preserve"> </w:t>
      </w:r>
      <w:r w:rsidR="00EA225E">
        <w:t>their</w:t>
      </w:r>
      <w:r w:rsidR="007D545B" w:rsidRPr="00203E6D">
        <w:t xml:space="preserve"> service coordinator.</w:t>
      </w:r>
    </w:p>
    <w:sectPr w:rsidR="007D545B" w:rsidRPr="0020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73C3"/>
    <w:multiLevelType w:val="multilevel"/>
    <w:tmpl w:val="980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B8"/>
    <w:rsid w:val="000477A8"/>
    <w:rsid w:val="000A2737"/>
    <w:rsid w:val="00103B8A"/>
    <w:rsid w:val="00126397"/>
    <w:rsid w:val="001635F0"/>
    <w:rsid w:val="001B0483"/>
    <w:rsid w:val="001E6D90"/>
    <w:rsid w:val="00203E6D"/>
    <w:rsid w:val="00270EEF"/>
    <w:rsid w:val="0028315A"/>
    <w:rsid w:val="0033579E"/>
    <w:rsid w:val="00351A89"/>
    <w:rsid w:val="00414B9A"/>
    <w:rsid w:val="00430943"/>
    <w:rsid w:val="00436070"/>
    <w:rsid w:val="00486B2D"/>
    <w:rsid w:val="004A5B5A"/>
    <w:rsid w:val="004B7CCF"/>
    <w:rsid w:val="004D4F30"/>
    <w:rsid w:val="0054115B"/>
    <w:rsid w:val="00583D07"/>
    <w:rsid w:val="005A5EC7"/>
    <w:rsid w:val="005C6AA7"/>
    <w:rsid w:val="006332E8"/>
    <w:rsid w:val="006756CC"/>
    <w:rsid w:val="006B019A"/>
    <w:rsid w:val="006F500B"/>
    <w:rsid w:val="006F6F6C"/>
    <w:rsid w:val="007253D9"/>
    <w:rsid w:val="007708B8"/>
    <w:rsid w:val="007D545B"/>
    <w:rsid w:val="00833DF1"/>
    <w:rsid w:val="008A71D1"/>
    <w:rsid w:val="008D617F"/>
    <w:rsid w:val="009823F3"/>
    <w:rsid w:val="009B2ABC"/>
    <w:rsid w:val="009B4808"/>
    <w:rsid w:val="009F4720"/>
    <w:rsid w:val="00A01B8C"/>
    <w:rsid w:val="00A01E51"/>
    <w:rsid w:val="00A90DCE"/>
    <w:rsid w:val="00A96FC3"/>
    <w:rsid w:val="00AB43AE"/>
    <w:rsid w:val="00BC184C"/>
    <w:rsid w:val="00C502EF"/>
    <w:rsid w:val="00C56B97"/>
    <w:rsid w:val="00CE0B77"/>
    <w:rsid w:val="00D02638"/>
    <w:rsid w:val="00D1607D"/>
    <w:rsid w:val="00D432BE"/>
    <w:rsid w:val="00E03A29"/>
    <w:rsid w:val="00E75C46"/>
    <w:rsid w:val="00EA225E"/>
    <w:rsid w:val="00F12DA9"/>
    <w:rsid w:val="00F338E0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9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D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75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9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D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75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 Christian Village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Carter</dc:creator>
  <cp:lastModifiedBy>Darleen Hinrichs</cp:lastModifiedBy>
  <cp:revision>7</cp:revision>
  <cp:lastPrinted>2020-03-23T15:28:00Z</cp:lastPrinted>
  <dcterms:created xsi:type="dcterms:W3CDTF">2020-03-23T16:20:00Z</dcterms:created>
  <dcterms:modified xsi:type="dcterms:W3CDTF">2020-03-23T21:03:00Z</dcterms:modified>
</cp:coreProperties>
</file>